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E23FAB" w:rsidRPr="00E23FAB" w14:paraId="2AE8AC84" w14:textId="6CE63642" w:rsidTr="00E23FAB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A7288" w14:textId="245C118C" w:rsidR="00E23FAB" w:rsidRPr="00E23FAB" w:rsidRDefault="00E23FAB" w:rsidP="00E23F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BC82C7" w14:textId="7B19DF9A" w:rsidR="00E23FAB" w:rsidRPr="00E23FAB" w:rsidRDefault="00E23FAB" w:rsidP="00E23F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3FAB">
              <w:rPr>
                <w:rFonts w:ascii="Times New Roman" w:hAnsi="Times New Roman" w:cs="Times New Roman"/>
                <w:sz w:val="20"/>
                <w:szCs w:val="20"/>
              </w:rPr>
              <w:t>Приложение 10 к приказу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Министра здравоохранения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от 12 ноября 2021 года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№ Қ</w:t>
            </w:r>
            <w:proofErr w:type="gramStart"/>
            <w:r w:rsidRPr="00E23F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23FAB">
              <w:rPr>
                <w:rFonts w:ascii="Times New Roman" w:hAnsi="Times New Roman" w:cs="Times New Roman"/>
                <w:sz w:val="20"/>
                <w:szCs w:val="20"/>
              </w:rPr>
              <w:t xml:space="preserve"> ДСМ–113</w:t>
            </w:r>
          </w:p>
        </w:tc>
      </w:tr>
    </w:tbl>
    <w:p w14:paraId="3B2F0704" w14:textId="7B2C18E2" w:rsidR="00E23FAB" w:rsidRPr="00E23FAB" w:rsidRDefault="00E23FAB" w:rsidP="00E23FA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AA41C8B" w14:textId="77777777" w:rsidR="00E23FAB" w:rsidRDefault="00E23FAB" w:rsidP="00E23FA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0F8F9DD4" w14:textId="70FA86AE" w:rsidR="00FB51E3" w:rsidRDefault="00E23FAB" w:rsidP="00E23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FAB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="00FB51E3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81A8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14:paraId="4A6D8E2D" w14:textId="77777777" w:rsidR="00B9396B" w:rsidRDefault="00E23FAB" w:rsidP="00E23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FAB">
        <w:rPr>
          <w:rFonts w:ascii="Times New Roman" w:hAnsi="Times New Roman" w:cs="Times New Roman"/>
          <w:b/>
          <w:sz w:val="28"/>
          <w:szCs w:val="28"/>
        </w:rPr>
        <w:t xml:space="preserve">о проведении закупа </w:t>
      </w:r>
      <w:r w:rsidR="00B9396B">
        <w:rPr>
          <w:rFonts w:ascii="Times New Roman" w:hAnsi="Times New Roman" w:cs="Times New Roman"/>
          <w:b/>
          <w:sz w:val="28"/>
          <w:szCs w:val="28"/>
          <w:lang w:val="kk-KZ"/>
        </w:rPr>
        <w:t>лекарственных средств</w:t>
      </w:r>
      <w:r w:rsidR="00FB5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EA88E41" w14:textId="67F42AE3" w:rsidR="00E23FAB" w:rsidRPr="00E23FAB" w:rsidRDefault="00E23FAB" w:rsidP="00E23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AB">
        <w:rPr>
          <w:rFonts w:ascii="Times New Roman" w:hAnsi="Times New Roman" w:cs="Times New Roman"/>
          <w:b/>
          <w:sz w:val="28"/>
          <w:szCs w:val="28"/>
        </w:rPr>
        <w:t>способом запроса ценовых предложений</w:t>
      </w:r>
    </w:p>
    <w:p w14:paraId="023F64C6" w14:textId="77777777" w:rsidR="00E23FAB" w:rsidRPr="00E23FAB" w:rsidRDefault="00E23FAB" w:rsidP="00E23FA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D29D026" w14:textId="66D6474B" w:rsidR="004C6A1C" w:rsidRPr="00C92EB0" w:rsidRDefault="004C6A1C" w:rsidP="00C92E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2EB0">
        <w:rPr>
          <w:rFonts w:ascii="Times New Roman" w:hAnsi="Times New Roman" w:cs="Times New Roman"/>
          <w:sz w:val="20"/>
          <w:szCs w:val="20"/>
          <w:lang w:val="kk-KZ"/>
        </w:rPr>
        <w:t>Дата:</w:t>
      </w:r>
      <w:r w:rsidR="00EA212D"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B51E3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981A82">
        <w:rPr>
          <w:rFonts w:ascii="Times New Roman" w:hAnsi="Times New Roman" w:cs="Times New Roman"/>
          <w:sz w:val="20"/>
          <w:szCs w:val="20"/>
          <w:lang w:val="kk-KZ"/>
        </w:rPr>
        <w:t>8</w:t>
      </w:r>
      <w:r w:rsidR="00A8687C" w:rsidRPr="00C92EB0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23FAB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FB51E3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C92EB0">
        <w:rPr>
          <w:rFonts w:ascii="Times New Roman" w:hAnsi="Times New Roman" w:cs="Times New Roman"/>
          <w:sz w:val="20"/>
          <w:szCs w:val="20"/>
          <w:lang w:val="kk-KZ"/>
        </w:rPr>
        <w:t>.20</w:t>
      </w:r>
      <w:r w:rsidR="009236EF" w:rsidRPr="00C92EB0">
        <w:rPr>
          <w:rFonts w:ascii="Times New Roman" w:hAnsi="Times New Roman" w:cs="Times New Roman"/>
          <w:sz w:val="20"/>
          <w:szCs w:val="20"/>
        </w:rPr>
        <w:t>2</w:t>
      </w:r>
      <w:r w:rsidR="00E23FAB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 г</w:t>
      </w:r>
      <w:r w:rsidR="00E23FAB">
        <w:rPr>
          <w:rFonts w:ascii="Times New Roman" w:hAnsi="Times New Roman" w:cs="Times New Roman"/>
          <w:sz w:val="20"/>
          <w:szCs w:val="20"/>
          <w:lang w:val="kk-KZ"/>
        </w:rPr>
        <w:t>ода</w:t>
      </w:r>
      <w:r w:rsidR="0081756D"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</w:t>
      </w:r>
    </w:p>
    <w:p w14:paraId="382308C3" w14:textId="77777777" w:rsidR="004C6A1C" w:rsidRPr="00C92EB0" w:rsidRDefault="004C6A1C" w:rsidP="00C92E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DD583BD" w14:textId="023F886F" w:rsidR="00E23FAB" w:rsidRDefault="00E23FAB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23FAB">
        <w:rPr>
          <w:rFonts w:ascii="Times New Roman" w:hAnsi="Times New Roman" w:cs="Times New Roman"/>
          <w:bCs/>
          <w:sz w:val="20"/>
          <w:szCs w:val="20"/>
        </w:rPr>
        <w:t>Наименование и адрес заказчика или организатора закупа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: </w:t>
      </w:r>
    </w:p>
    <w:p w14:paraId="2098D5FB" w14:textId="432BCC0B" w:rsidR="000C118F" w:rsidRPr="00C92EB0" w:rsidRDefault="009F615D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B0">
        <w:rPr>
          <w:rFonts w:ascii="Times New Roman" w:hAnsi="Times New Roman" w:cs="Times New Roman"/>
          <w:bCs/>
          <w:sz w:val="20"/>
          <w:szCs w:val="20"/>
        </w:rPr>
        <w:t xml:space="preserve">Государственное коммунальное предприятие </w:t>
      </w:r>
      <w:r w:rsidRPr="00C92EB0">
        <w:rPr>
          <w:rFonts w:ascii="Times New Roman" w:hAnsi="Times New Roman" w:cs="Times New Roman"/>
          <w:bCs/>
          <w:sz w:val="20"/>
          <w:szCs w:val="20"/>
          <w:lang w:val="kk-KZ"/>
        </w:rPr>
        <w:t>«</w:t>
      </w:r>
      <w:r w:rsidR="00F6665A" w:rsidRPr="00C92EB0">
        <w:rPr>
          <w:rFonts w:ascii="Times New Roman" w:hAnsi="Times New Roman" w:cs="Times New Roman"/>
          <w:bCs/>
          <w:sz w:val="20"/>
          <w:szCs w:val="20"/>
        </w:rPr>
        <w:t>Центр охраны материнства и детства»</w:t>
      </w:r>
      <w:r w:rsidRPr="00C92EB0">
        <w:rPr>
          <w:rFonts w:ascii="Times New Roman" w:hAnsi="Times New Roman" w:cs="Times New Roman"/>
          <w:bCs/>
          <w:sz w:val="20"/>
          <w:szCs w:val="20"/>
        </w:rPr>
        <w:t xml:space="preserve"> на праве хозяйственного ведения государственного учреждения </w:t>
      </w:r>
      <w:r w:rsidRPr="00C92EB0">
        <w:rPr>
          <w:rFonts w:ascii="Times New Roman" w:hAnsi="Times New Roman" w:cs="Times New Roman"/>
          <w:bCs/>
          <w:sz w:val="20"/>
          <w:szCs w:val="20"/>
          <w:lang w:val="kk-KZ"/>
        </w:rPr>
        <w:t>«</w:t>
      </w:r>
      <w:r w:rsidRPr="00C92EB0">
        <w:rPr>
          <w:rFonts w:ascii="Times New Roman" w:hAnsi="Times New Roman" w:cs="Times New Roman"/>
          <w:bCs/>
          <w:sz w:val="20"/>
          <w:szCs w:val="20"/>
        </w:rPr>
        <w:t>Управление здравоохранения Актюбинской области</w:t>
      </w:r>
      <w:r w:rsidRPr="00C92EB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» </w:t>
      </w:r>
      <w:r w:rsidR="000C118F" w:rsidRPr="00C92EB0">
        <w:rPr>
          <w:rFonts w:ascii="Times New Roman" w:hAnsi="Times New Roman" w:cs="Times New Roman"/>
          <w:sz w:val="20"/>
          <w:szCs w:val="20"/>
        </w:rPr>
        <w:t>находящейся по адресу</w:t>
      </w:r>
      <w:r w:rsidR="00C045AA" w:rsidRPr="00C92EB0">
        <w:rPr>
          <w:rFonts w:ascii="Times New Roman" w:hAnsi="Times New Roman" w:cs="Times New Roman"/>
          <w:sz w:val="20"/>
          <w:szCs w:val="20"/>
        </w:rPr>
        <w:t>:</w:t>
      </w:r>
      <w:r w:rsidR="00F6665A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="00C045AA" w:rsidRPr="00C92EB0">
        <w:rPr>
          <w:rFonts w:ascii="Times New Roman" w:hAnsi="Times New Roman" w:cs="Times New Roman"/>
          <w:sz w:val="20"/>
          <w:szCs w:val="20"/>
        </w:rPr>
        <w:t xml:space="preserve">030000, Республика Казахстан, Актюбинская область, </w:t>
      </w:r>
      <w:proofErr w:type="spellStart"/>
      <w:r w:rsidR="00C045AA" w:rsidRPr="00C92EB0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C045AA" w:rsidRPr="00C92EB0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C045AA" w:rsidRPr="00C92EB0">
        <w:rPr>
          <w:rFonts w:ascii="Times New Roman" w:hAnsi="Times New Roman" w:cs="Times New Roman"/>
          <w:sz w:val="20"/>
          <w:szCs w:val="20"/>
        </w:rPr>
        <w:t>ктобе</w:t>
      </w:r>
      <w:proofErr w:type="spellEnd"/>
      <w:r w:rsidR="00C045AA" w:rsidRPr="00C92EB0">
        <w:rPr>
          <w:rFonts w:ascii="Times New Roman" w:hAnsi="Times New Roman" w:cs="Times New Roman"/>
          <w:sz w:val="20"/>
          <w:szCs w:val="20"/>
        </w:rPr>
        <w:t xml:space="preserve">, жилой массив </w:t>
      </w:r>
      <w:proofErr w:type="spellStart"/>
      <w:r w:rsidR="00F6665A" w:rsidRPr="00C92EB0">
        <w:rPr>
          <w:rFonts w:ascii="Times New Roman" w:hAnsi="Times New Roman" w:cs="Times New Roman"/>
          <w:sz w:val="20"/>
          <w:szCs w:val="20"/>
        </w:rPr>
        <w:t>Шестихатка</w:t>
      </w:r>
      <w:proofErr w:type="spellEnd"/>
      <w:r w:rsidR="00C045AA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="00F6665A" w:rsidRPr="00C92EB0">
        <w:rPr>
          <w:rFonts w:ascii="Times New Roman" w:hAnsi="Times New Roman" w:cs="Times New Roman"/>
          <w:sz w:val="20"/>
          <w:szCs w:val="20"/>
        </w:rPr>
        <w:t>здание</w:t>
      </w:r>
      <w:r w:rsidR="00C045AA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="00F6665A" w:rsidRPr="00C92EB0">
        <w:rPr>
          <w:rFonts w:ascii="Times New Roman" w:hAnsi="Times New Roman" w:cs="Times New Roman"/>
          <w:sz w:val="20"/>
          <w:szCs w:val="20"/>
        </w:rPr>
        <w:t>471А</w:t>
      </w:r>
      <w:r w:rsidR="000C118F" w:rsidRPr="00C92EB0">
        <w:rPr>
          <w:rFonts w:ascii="Times New Roman" w:hAnsi="Times New Roman" w:cs="Times New Roman"/>
          <w:sz w:val="20"/>
          <w:szCs w:val="20"/>
        </w:rPr>
        <w:t xml:space="preserve"> объявляет о проведении </w:t>
      </w:r>
      <w:r w:rsidR="000C118F"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запроса ценовых предложений по закупу </w:t>
      </w:r>
      <w:r w:rsidR="00C045AA" w:rsidRPr="00C92EB0">
        <w:rPr>
          <w:rFonts w:ascii="Times New Roman" w:hAnsi="Times New Roman" w:cs="Times New Roman"/>
          <w:b/>
          <w:bCs/>
          <w:sz w:val="20"/>
          <w:szCs w:val="20"/>
        </w:rPr>
        <w:t>медицинск</w:t>
      </w:r>
      <w:r w:rsidR="006A2301" w:rsidRPr="00C92EB0">
        <w:rPr>
          <w:rFonts w:ascii="Times New Roman" w:hAnsi="Times New Roman" w:cs="Times New Roman"/>
          <w:b/>
          <w:bCs/>
          <w:sz w:val="20"/>
          <w:szCs w:val="20"/>
        </w:rPr>
        <w:t>их изделий</w:t>
      </w:r>
      <w:r w:rsidR="000C118F" w:rsidRPr="00C92EB0">
        <w:rPr>
          <w:rFonts w:ascii="Times New Roman" w:hAnsi="Times New Roman" w:cs="Times New Roman"/>
          <w:sz w:val="20"/>
          <w:szCs w:val="20"/>
        </w:rPr>
        <w:t>.</w:t>
      </w:r>
    </w:p>
    <w:p w14:paraId="4DE9426B" w14:textId="6D66775E" w:rsidR="000C118F" w:rsidRPr="00C92EB0" w:rsidRDefault="000C118F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2EB0">
        <w:rPr>
          <w:rFonts w:ascii="Times New Roman" w:hAnsi="Times New Roman" w:cs="Times New Roman"/>
          <w:sz w:val="20"/>
          <w:szCs w:val="20"/>
        </w:rPr>
        <w:t xml:space="preserve">Полный перечень закупаемых товаров, </w:t>
      </w:r>
      <w:r w:rsidR="00A074E2" w:rsidRPr="00A074E2">
        <w:rPr>
          <w:rFonts w:ascii="Times New Roman" w:hAnsi="Times New Roman" w:cs="Times New Roman"/>
          <w:sz w:val="20"/>
          <w:szCs w:val="20"/>
        </w:rPr>
        <w:t xml:space="preserve">их краткая характеристика, объем закупа, место поставки, </w:t>
      </w:r>
      <w:proofErr w:type="gramStart"/>
      <w:r w:rsidR="00A074E2" w:rsidRPr="00A074E2">
        <w:rPr>
          <w:rFonts w:ascii="Times New Roman" w:hAnsi="Times New Roman" w:cs="Times New Roman"/>
          <w:sz w:val="20"/>
          <w:szCs w:val="20"/>
        </w:rPr>
        <w:t>сумм</w:t>
      </w:r>
      <w:r w:rsidR="00A074E2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A074E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074E2">
        <w:rPr>
          <w:rFonts w:ascii="Times New Roman" w:hAnsi="Times New Roman" w:cs="Times New Roman"/>
          <w:sz w:val="20"/>
          <w:szCs w:val="20"/>
        </w:rPr>
        <w:t>выделенн</w:t>
      </w:r>
      <w:proofErr w:type="spellEnd"/>
      <w:r w:rsidR="00A074E2">
        <w:rPr>
          <w:rFonts w:ascii="Times New Roman" w:hAnsi="Times New Roman" w:cs="Times New Roman"/>
          <w:sz w:val="20"/>
          <w:szCs w:val="20"/>
          <w:lang w:val="kk-KZ"/>
        </w:rPr>
        <w:t xml:space="preserve">ая </w:t>
      </w:r>
      <w:r w:rsidR="00A074E2" w:rsidRPr="00A074E2">
        <w:rPr>
          <w:rFonts w:ascii="Times New Roman" w:hAnsi="Times New Roman" w:cs="Times New Roman"/>
          <w:sz w:val="20"/>
          <w:szCs w:val="20"/>
        </w:rPr>
        <w:t xml:space="preserve">для закупа по каждому </w:t>
      </w:r>
      <w:r w:rsidR="00A074E2">
        <w:rPr>
          <w:rFonts w:ascii="Times New Roman" w:hAnsi="Times New Roman" w:cs="Times New Roman"/>
          <w:sz w:val="20"/>
          <w:szCs w:val="20"/>
          <w:lang w:val="kk-KZ"/>
        </w:rPr>
        <w:t>товару</w:t>
      </w:r>
      <w:r w:rsidRPr="00C92EB0">
        <w:rPr>
          <w:rFonts w:ascii="Times New Roman" w:hAnsi="Times New Roman" w:cs="Times New Roman"/>
          <w:sz w:val="20"/>
          <w:szCs w:val="20"/>
        </w:rPr>
        <w:t xml:space="preserve"> указаны</w:t>
      </w:r>
      <w:proofErr w:type="gramEnd"/>
      <w:r w:rsidRPr="00C92EB0">
        <w:rPr>
          <w:rFonts w:ascii="Times New Roman" w:hAnsi="Times New Roman" w:cs="Times New Roman"/>
          <w:sz w:val="20"/>
          <w:szCs w:val="20"/>
        </w:rPr>
        <w:t xml:space="preserve"> в </w:t>
      </w:r>
      <w:r w:rsidRPr="00C92EB0">
        <w:rPr>
          <w:rFonts w:ascii="Times New Roman" w:hAnsi="Times New Roman" w:cs="Times New Roman"/>
          <w:b/>
          <w:sz w:val="20"/>
          <w:szCs w:val="20"/>
        </w:rPr>
        <w:t>приложени</w:t>
      </w:r>
      <w:r w:rsidR="00C045AA" w:rsidRPr="00C92EB0">
        <w:rPr>
          <w:rFonts w:ascii="Times New Roman" w:hAnsi="Times New Roman" w:cs="Times New Roman"/>
          <w:b/>
          <w:sz w:val="20"/>
          <w:szCs w:val="20"/>
        </w:rPr>
        <w:t>и</w:t>
      </w:r>
      <w:r w:rsidRPr="00C92EB0">
        <w:rPr>
          <w:rFonts w:ascii="Times New Roman" w:hAnsi="Times New Roman" w:cs="Times New Roman"/>
          <w:b/>
          <w:sz w:val="20"/>
          <w:szCs w:val="20"/>
        </w:rPr>
        <w:t xml:space="preserve"> №1</w:t>
      </w:r>
      <w:r w:rsidR="00C045AA" w:rsidRPr="00C92EB0">
        <w:rPr>
          <w:rFonts w:ascii="Times New Roman" w:hAnsi="Times New Roman" w:cs="Times New Roman"/>
          <w:b/>
          <w:sz w:val="20"/>
          <w:szCs w:val="20"/>
        </w:rPr>
        <w:t>.</w:t>
      </w:r>
    </w:p>
    <w:p w14:paraId="5E02A46F" w14:textId="08535651" w:rsidR="000C118F" w:rsidRPr="00C92EB0" w:rsidRDefault="000C118F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B0">
        <w:rPr>
          <w:rFonts w:ascii="Times New Roman" w:hAnsi="Times New Roman" w:cs="Times New Roman"/>
          <w:sz w:val="20"/>
          <w:szCs w:val="20"/>
        </w:rPr>
        <w:t>Товар должен быть доставлен: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6665A"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030000, Республика Казахстан, Актюбинская область, </w:t>
      </w:r>
      <w:proofErr w:type="spellStart"/>
      <w:r w:rsidR="00F6665A" w:rsidRPr="00C92EB0">
        <w:rPr>
          <w:rFonts w:ascii="Times New Roman" w:hAnsi="Times New Roman" w:cs="Times New Roman"/>
          <w:b/>
          <w:bCs/>
          <w:sz w:val="20"/>
          <w:szCs w:val="20"/>
        </w:rPr>
        <w:t>г</w:t>
      </w:r>
      <w:proofErr w:type="gramStart"/>
      <w:r w:rsidR="00F6665A" w:rsidRPr="00C92EB0">
        <w:rPr>
          <w:rFonts w:ascii="Times New Roman" w:hAnsi="Times New Roman" w:cs="Times New Roman"/>
          <w:b/>
          <w:bCs/>
          <w:sz w:val="20"/>
          <w:szCs w:val="20"/>
        </w:rPr>
        <w:t>.А</w:t>
      </w:r>
      <w:proofErr w:type="gramEnd"/>
      <w:r w:rsidR="00F6665A" w:rsidRPr="00C92EB0">
        <w:rPr>
          <w:rFonts w:ascii="Times New Roman" w:hAnsi="Times New Roman" w:cs="Times New Roman"/>
          <w:b/>
          <w:bCs/>
          <w:sz w:val="20"/>
          <w:szCs w:val="20"/>
        </w:rPr>
        <w:t>ктобе</w:t>
      </w:r>
      <w:proofErr w:type="spellEnd"/>
      <w:r w:rsidR="00F6665A"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, жилой массив </w:t>
      </w:r>
      <w:proofErr w:type="spellStart"/>
      <w:r w:rsidR="00F6665A" w:rsidRPr="00C92EB0">
        <w:rPr>
          <w:rFonts w:ascii="Times New Roman" w:hAnsi="Times New Roman" w:cs="Times New Roman"/>
          <w:b/>
          <w:bCs/>
          <w:sz w:val="20"/>
          <w:szCs w:val="20"/>
        </w:rPr>
        <w:t>Шестихатка</w:t>
      </w:r>
      <w:proofErr w:type="spellEnd"/>
      <w:r w:rsidR="00F6665A"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здание 471А</w:t>
      </w:r>
      <w:r w:rsidR="008013F2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  <w:r w:rsidR="00DA5ECC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F6665A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1 </w:t>
      </w:r>
      <w:r w:rsidR="00DA5ECC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этаж</w:t>
      </w:r>
      <w:r w:rsidR="00A95F19" w:rsidRPr="00C92EB0">
        <w:rPr>
          <w:rFonts w:ascii="Times New Roman" w:hAnsi="Times New Roman" w:cs="Times New Roman"/>
          <w:b/>
          <w:bCs/>
          <w:sz w:val="20"/>
          <w:szCs w:val="20"/>
        </w:rPr>
        <w:t>– в зависимости от места приемки.</w:t>
      </w:r>
    </w:p>
    <w:p w14:paraId="775D2A23" w14:textId="2422FA00" w:rsidR="000C118F" w:rsidRPr="00C92EB0" w:rsidRDefault="00C045AA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Поставка осуществляется 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в течении 15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календарных дней со дня </w:t>
      </w:r>
      <w:r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поступления </w:t>
      </w:r>
      <w:r w:rsidR="00BE01B4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пис</w:t>
      </w:r>
      <w:r w:rsidR="00A36360">
        <w:rPr>
          <w:rFonts w:ascii="Times New Roman" w:hAnsi="Times New Roman" w:cs="Times New Roman"/>
          <w:b/>
          <w:bCs/>
          <w:sz w:val="20"/>
          <w:szCs w:val="20"/>
          <w:lang w:val="kk-KZ"/>
        </w:rPr>
        <w:t>ь</w:t>
      </w:r>
      <w:r w:rsidR="00BE01B4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менной </w:t>
      </w:r>
      <w:r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заявки 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З</w:t>
      </w:r>
      <w:r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аказчика</w:t>
      </w:r>
      <w:r w:rsidR="00A35E2B" w:rsidRPr="00C92EB0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51AE399" w14:textId="77777777" w:rsidR="008A346E" w:rsidRPr="00A36360" w:rsidRDefault="008A346E" w:rsidP="008A34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A3636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содержит:</w:t>
      </w:r>
    </w:p>
    <w:p w14:paraId="339A3CA0" w14:textId="77777777" w:rsidR="008A346E" w:rsidRPr="008A346E" w:rsidRDefault="008A346E" w:rsidP="008A34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8A346E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1)  ценовое предложение по форме, утверждённой уполномоченным органом в области здравоохранения;</w:t>
      </w:r>
    </w:p>
    <w:p w14:paraId="3F148A03" w14:textId="2A1B2D5F" w:rsidR="008A346E" w:rsidRPr="008A346E" w:rsidRDefault="008A346E" w:rsidP="008A34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8A346E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2)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чиком или организатором закупа;</w:t>
      </w:r>
    </w:p>
    <w:p w14:paraId="11FF5E4C" w14:textId="77777777" w:rsidR="008A346E" w:rsidRPr="008A346E" w:rsidRDefault="008A346E" w:rsidP="008A34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8A346E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3) документы, подтверждающие соответствие предлагаемых товаров требованиям, установленным главой 4 Правил.</w:t>
      </w:r>
    </w:p>
    <w:p w14:paraId="24E5E5A7" w14:textId="71F13FFF" w:rsidR="000C118F" w:rsidRPr="00C92EB0" w:rsidRDefault="000C118F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B0">
        <w:rPr>
          <w:rFonts w:ascii="Times New Roman" w:hAnsi="Times New Roman" w:cs="Times New Roman"/>
          <w:sz w:val="20"/>
          <w:szCs w:val="20"/>
        </w:rPr>
        <w:t>Окончательный срок представления конвертов с ценовым</w:t>
      </w:r>
      <w:r w:rsidR="00C045AA" w:rsidRPr="00C92EB0">
        <w:rPr>
          <w:rFonts w:ascii="Times New Roman" w:hAnsi="Times New Roman" w:cs="Times New Roman"/>
          <w:sz w:val="20"/>
          <w:szCs w:val="20"/>
        </w:rPr>
        <w:t>и</w:t>
      </w:r>
      <w:r w:rsidR="006675B4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="004C6A1C" w:rsidRPr="00C92EB0">
        <w:rPr>
          <w:rFonts w:ascii="Times New Roman" w:hAnsi="Times New Roman" w:cs="Times New Roman"/>
          <w:sz w:val="20"/>
          <w:szCs w:val="20"/>
        </w:rPr>
        <w:t>предложениями</w:t>
      </w:r>
      <w:r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до </w:t>
      </w:r>
      <w:r w:rsidR="00D05340" w:rsidRPr="00C92EB0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часов </w:t>
      </w:r>
      <w:r w:rsidR="00B47508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0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>0 минут</w:t>
      </w:r>
      <w:r w:rsidR="006D1BB1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FB51E3">
        <w:rPr>
          <w:rFonts w:ascii="Times New Roman" w:hAnsi="Times New Roman" w:cs="Times New Roman"/>
          <w:b/>
          <w:bCs/>
          <w:sz w:val="20"/>
          <w:szCs w:val="20"/>
          <w:lang w:val="kk-KZ"/>
        </w:rPr>
        <w:t>1</w:t>
      </w:r>
      <w:r w:rsidR="00981A82">
        <w:rPr>
          <w:rFonts w:ascii="Times New Roman" w:hAnsi="Times New Roman" w:cs="Times New Roman"/>
          <w:b/>
          <w:bCs/>
          <w:sz w:val="20"/>
          <w:szCs w:val="20"/>
          <w:lang w:val="kk-KZ"/>
        </w:rPr>
        <w:t>6</w:t>
      </w:r>
      <w:r w:rsidR="00C00CBF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0</w:t>
      </w:r>
      <w:r w:rsidR="00FB51E3">
        <w:rPr>
          <w:rFonts w:ascii="Times New Roman" w:hAnsi="Times New Roman" w:cs="Times New Roman"/>
          <w:b/>
          <w:bCs/>
          <w:sz w:val="20"/>
          <w:szCs w:val="20"/>
          <w:lang w:val="kk-KZ"/>
        </w:rPr>
        <w:t>2</w:t>
      </w:r>
      <w:r w:rsidR="000C3D17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  <w:r w:rsidR="002F6B37" w:rsidRPr="00C92EB0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9236EF" w:rsidRPr="00C92EB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3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года.</w:t>
      </w:r>
    </w:p>
    <w:p w14:paraId="359EEFD2" w14:textId="25DF2B23" w:rsidR="00A35E2B" w:rsidRPr="00C92EB0" w:rsidRDefault="000C118F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B0">
        <w:rPr>
          <w:rFonts w:ascii="Times New Roman" w:hAnsi="Times New Roman" w:cs="Times New Roman"/>
          <w:sz w:val="20"/>
          <w:szCs w:val="20"/>
        </w:rPr>
        <w:t>Конверты с ценовым</w:t>
      </w:r>
      <w:r w:rsidR="004C6A1C" w:rsidRPr="00C92EB0">
        <w:rPr>
          <w:rFonts w:ascii="Times New Roman" w:hAnsi="Times New Roman" w:cs="Times New Roman"/>
          <w:sz w:val="20"/>
          <w:szCs w:val="20"/>
        </w:rPr>
        <w:t>и</w:t>
      </w:r>
      <w:r w:rsidRPr="00C92EB0">
        <w:rPr>
          <w:rFonts w:ascii="Times New Roman" w:hAnsi="Times New Roman" w:cs="Times New Roman"/>
          <w:sz w:val="20"/>
          <w:szCs w:val="20"/>
        </w:rPr>
        <w:t xml:space="preserve"> предложени</w:t>
      </w:r>
      <w:r w:rsidR="004C6A1C" w:rsidRPr="00C92EB0">
        <w:rPr>
          <w:rFonts w:ascii="Times New Roman" w:hAnsi="Times New Roman" w:cs="Times New Roman"/>
          <w:sz w:val="20"/>
          <w:szCs w:val="20"/>
        </w:rPr>
        <w:t>я</w:t>
      </w:r>
      <w:r w:rsidRPr="00C92EB0">
        <w:rPr>
          <w:rFonts w:ascii="Times New Roman" w:hAnsi="Times New Roman" w:cs="Times New Roman"/>
          <w:sz w:val="20"/>
          <w:szCs w:val="20"/>
        </w:rPr>
        <w:t>м</w:t>
      </w:r>
      <w:r w:rsidR="004C6A1C" w:rsidRPr="00C92EB0">
        <w:rPr>
          <w:rFonts w:ascii="Times New Roman" w:hAnsi="Times New Roman" w:cs="Times New Roman"/>
          <w:sz w:val="20"/>
          <w:szCs w:val="20"/>
        </w:rPr>
        <w:t>и</w:t>
      </w:r>
      <w:r w:rsidR="004D3878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="004C6A1C" w:rsidRPr="00C92EB0">
        <w:rPr>
          <w:rFonts w:ascii="Times New Roman" w:hAnsi="Times New Roman" w:cs="Times New Roman"/>
          <w:sz w:val="20"/>
          <w:szCs w:val="20"/>
        </w:rPr>
        <w:t>б</w:t>
      </w:r>
      <w:r w:rsidRPr="00C92EB0">
        <w:rPr>
          <w:rFonts w:ascii="Times New Roman" w:hAnsi="Times New Roman" w:cs="Times New Roman"/>
          <w:sz w:val="20"/>
          <w:szCs w:val="20"/>
        </w:rPr>
        <w:t xml:space="preserve">удут вскрываться 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757CCC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12</w:t>
      </w:r>
      <w:r w:rsidR="00E23326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часов </w:t>
      </w:r>
      <w:r w:rsidR="00757CCC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0</w:t>
      </w:r>
      <w:r w:rsidR="00F561D6" w:rsidRPr="00C92EB0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минут </w:t>
      </w:r>
      <w:r w:rsidR="00FB51E3">
        <w:rPr>
          <w:rFonts w:ascii="Times New Roman" w:hAnsi="Times New Roman" w:cs="Times New Roman"/>
          <w:b/>
          <w:bCs/>
          <w:sz w:val="20"/>
          <w:szCs w:val="20"/>
          <w:lang w:val="kk-KZ"/>
        </w:rPr>
        <w:t>1</w:t>
      </w:r>
      <w:r w:rsidR="00981A82">
        <w:rPr>
          <w:rFonts w:ascii="Times New Roman" w:hAnsi="Times New Roman" w:cs="Times New Roman"/>
          <w:b/>
          <w:bCs/>
          <w:sz w:val="20"/>
          <w:szCs w:val="20"/>
          <w:lang w:val="kk-KZ"/>
        </w:rPr>
        <w:t>6</w:t>
      </w:r>
      <w:bookmarkStart w:id="0" w:name="_GoBack"/>
      <w:bookmarkEnd w:id="0"/>
      <w:r w:rsidR="00A074E2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0</w:t>
      </w:r>
      <w:r w:rsidR="00FB51E3">
        <w:rPr>
          <w:rFonts w:ascii="Times New Roman" w:hAnsi="Times New Roman" w:cs="Times New Roman"/>
          <w:b/>
          <w:bCs/>
          <w:sz w:val="20"/>
          <w:szCs w:val="20"/>
          <w:lang w:val="kk-KZ"/>
        </w:rPr>
        <w:t>2</w:t>
      </w:r>
      <w:r w:rsidR="00A074E2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  <w:r w:rsidR="00A074E2" w:rsidRPr="00C92EB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3</w:t>
      </w:r>
      <w:r w:rsidR="00A074E2"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="00A074E2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Pr="00C92EB0">
        <w:rPr>
          <w:rFonts w:ascii="Times New Roman" w:hAnsi="Times New Roman" w:cs="Times New Roman"/>
          <w:sz w:val="20"/>
          <w:szCs w:val="20"/>
        </w:rPr>
        <w:t xml:space="preserve">по следующему адресу: </w:t>
      </w:r>
      <w:r w:rsidR="004C6A1C" w:rsidRPr="00C92EB0">
        <w:rPr>
          <w:rFonts w:ascii="Times New Roman" w:hAnsi="Times New Roman" w:cs="Times New Roman"/>
          <w:sz w:val="20"/>
          <w:szCs w:val="20"/>
        </w:rPr>
        <w:t xml:space="preserve">030000, Республика Казахстан, Актюбинская область, </w:t>
      </w:r>
      <w:proofErr w:type="spellStart"/>
      <w:r w:rsidR="004C6A1C" w:rsidRPr="00C92EB0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C6A1C" w:rsidRPr="00C92EB0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4C6A1C" w:rsidRPr="00C92EB0">
        <w:rPr>
          <w:rFonts w:ascii="Times New Roman" w:hAnsi="Times New Roman" w:cs="Times New Roman"/>
          <w:sz w:val="20"/>
          <w:szCs w:val="20"/>
        </w:rPr>
        <w:t>ктобе</w:t>
      </w:r>
      <w:proofErr w:type="spellEnd"/>
      <w:r w:rsidR="004C6A1C" w:rsidRPr="00C92EB0">
        <w:rPr>
          <w:rFonts w:ascii="Times New Roman" w:hAnsi="Times New Roman" w:cs="Times New Roman"/>
          <w:sz w:val="20"/>
          <w:szCs w:val="20"/>
        </w:rPr>
        <w:t xml:space="preserve">, </w:t>
      </w:r>
      <w:r w:rsidR="00F6665A" w:rsidRPr="00C92EB0">
        <w:rPr>
          <w:rFonts w:ascii="Times New Roman" w:hAnsi="Times New Roman" w:cs="Times New Roman"/>
          <w:sz w:val="20"/>
          <w:szCs w:val="20"/>
        </w:rPr>
        <w:t xml:space="preserve">жилой массив </w:t>
      </w:r>
      <w:proofErr w:type="spellStart"/>
      <w:r w:rsidR="00F6665A" w:rsidRPr="00C92EB0">
        <w:rPr>
          <w:rFonts w:ascii="Times New Roman" w:hAnsi="Times New Roman" w:cs="Times New Roman"/>
          <w:sz w:val="20"/>
          <w:szCs w:val="20"/>
        </w:rPr>
        <w:t>Шестихатка</w:t>
      </w:r>
      <w:proofErr w:type="spellEnd"/>
      <w:r w:rsidR="00F6665A" w:rsidRPr="00C92EB0">
        <w:rPr>
          <w:rFonts w:ascii="Times New Roman" w:hAnsi="Times New Roman" w:cs="Times New Roman"/>
          <w:sz w:val="20"/>
          <w:szCs w:val="20"/>
        </w:rPr>
        <w:t xml:space="preserve"> здание 471А</w:t>
      </w:r>
      <w:r w:rsidR="00F6665A"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94162F" w:rsidRPr="00C92EB0">
        <w:rPr>
          <w:rFonts w:ascii="Times New Roman" w:hAnsi="Times New Roman" w:cs="Times New Roman"/>
          <w:sz w:val="20"/>
          <w:szCs w:val="20"/>
        </w:rPr>
        <w:t>3</w:t>
      </w:r>
      <w:r w:rsidR="004C6A1C" w:rsidRPr="00C92EB0">
        <w:rPr>
          <w:rFonts w:ascii="Times New Roman" w:hAnsi="Times New Roman" w:cs="Times New Roman"/>
          <w:sz w:val="20"/>
          <w:szCs w:val="20"/>
        </w:rPr>
        <w:t xml:space="preserve"> этаж, </w:t>
      </w:r>
      <w:r w:rsidR="00536DD5" w:rsidRPr="00C92EB0">
        <w:rPr>
          <w:rFonts w:ascii="Times New Roman" w:hAnsi="Times New Roman" w:cs="Times New Roman"/>
          <w:sz w:val="20"/>
          <w:szCs w:val="20"/>
        </w:rPr>
        <w:t>отдел закупа</w:t>
      </w:r>
      <w:r w:rsidRPr="00C92EB0">
        <w:rPr>
          <w:rFonts w:ascii="Times New Roman" w:hAnsi="Times New Roman" w:cs="Times New Roman"/>
          <w:sz w:val="20"/>
          <w:szCs w:val="20"/>
        </w:rPr>
        <w:t>.</w:t>
      </w:r>
    </w:p>
    <w:p w14:paraId="4CEDD32E" w14:textId="12EE9D53" w:rsidR="00A35E2B" w:rsidRPr="00C92EB0" w:rsidRDefault="00A35E2B" w:rsidP="00C92E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C92EB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716279B" w14:textId="4E638641" w:rsidR="00A35E2B" w:rsidRPr="00C92EB0" w:rsidRDefault="00A35E2B" w:rsidP="00C92EB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proofErr w:type="gramStart"/>
      <w:r w:rsidRPr="00C92EB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92EB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прекурсоров</w:t>
      </w:r>
      <w:proofErr w:type="spellEnd"/>
      <w:r w:rsidRPr="00C92EB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92EB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gramStart"/>
      <w:r w:rsidRPr="00C92EB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C92EB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прекурсоров</w:t>
      </w:r>
      <w:proofErr w:type="spellEnd"/>
      <w:r w:rsidRPr="00C92EB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14:paraId="4CF3ADBF" w14:textId="305C69A6" w:rsidR="00A35E2B" w:rsidRPr="00C92EB0" w:rsidRDefault="00A35E2B" w:rsidP="00C92EB0">
      <w:pPr>
        <w:pStyle w:val="a8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0" w:firstLine="709"/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 w:rsidRPr="00C92EB0">
        <w:rPr>
          <w:color w:val="000000"/>
          <w:spacing w:val="2"/>
          <w:sz w:val="20"/>
          <w:szCs w:val="2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B5D572C" w14:textId="650DFDD5" w:rsidR="00A35E2B" w:rsidRPr="00C92EB0" w:rsidRDefault="00A35E2B" w:rsidP="00C92EB0">
      <w:pPr>
        <w:pStyle w:val="a8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0" w:firstLine="709"/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 w:rsidRPr="00C92EB0">
        <w:rPr>
          <w:color w:val="000000"/>
          <w:spacing w:val="2"/>
          <w:sz w:val="20"/>
          <w:szCs w:val="20"/>
        </w:rPr>
        <w:t xml:space="preserve">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6E60436" w14:textId="3B9BBF30" w:rsidR="00A35E2B" w:rsidRPr="00C92EB0" w:rsidRDefault="00A35E2B" w:rsidP="00C92EB0">
      <w:pPr>
        <w:pStyle w:val="a8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0" w:firstLine="709"/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 w:rsidRPr="00C92EB0">
        <w:rPr>
          <w:color w:val="000000"/>
          <w:spacing w:val="2"/>
          <w:sz w:val="20"/>
          <w:szCs w:val="20"/>
        </w:rPr>
        <w:lastRenderedPageBreak/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13C3B32" w14:textId="419F4BC1" w:rsidR="00A35E2B" w:rsidRPr="00C92EB0" w:rsidRDefault="00A35E2B" w:rsidP="00C92EB0">
      <w:pPr>
        <w:pStyle w:val="a8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0" w:firstLine="709"/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 w:rsidRPr="00C92EB0">
        <w:rPr>
          <w:color w:val="000000"/>
          <w:spacing w:val="2"/>
          <w:sz w:val="20"/>
          <w:szCs w:val="2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EB7D41E" w14:textId="7365317C" w:rsidR="00A35E2B" w:rsidRPr="00C92EB0" w:rsidRDefault="00A35E2B" w:rsidP="00C92EB0">
      <w:pPr>
        <w:pStyle w:val="a8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0" w:firstLine="709"/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 w:rsidRPr="00C92EB0">
        <w:rPr>
          <w:color w:val="000000"/>
          <w:spacing w:val="2"/>
          <w:sz w:val="20"/>
          <w:szCs w:val="2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EAD341D" w14:textId="6401902A" w:rsidR="000C118F" w:rsidRDefault="00E603EA" w:rsidP="00C92EB0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0"/>
          <w:szCs w:val="20"/>
          <w:shd w:val="clear" w:color="auto" w:fill="FFFFFF"/>
          <w:lang w:val="kk-KZ"/>
        </w:rPr>
      </w:pPr>
      <w:r w:rsidRPr="00C92EB0">
        <w:rPr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C5F6C14" w14:textId="77777777" w:rsidR="00E23FAB" w:rsidRDefault="00E23FAB" w:rsidP="00C92EB0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0"/>
          <w:szCs w:val="20"/>
          <w:shd w:val="clear" w:color="auto" w:fill="FFFFFF"/>
          <w:lang w:val="kk-KZ"/>
        </w:rPr>
      </w:pPr>
    </w:p>
    <w:p w14:paraId="2F8139CA" w14:textId="77777777" w:rsidR="008A346E" w:rsidRDefault="008A346E" w:rsidP="008A34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0B92C47E" w14:textId="77777777" w:rsidR="008A346E" w:rsidRDefault="008A346E" w:rsidP="008A34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1888BB8A" w14:textId="77777777" w:rsidR="008A346E" w:rsidRDefault="008A346E" w:rsidP="008A34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483B8C46" w14:textId="508F6596" w:rsidR="008A346E" w:rsidRPr="00C92EB0" w:rsidRDefault="00E23FAB" w:rsidP="008A34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Главный врач </w:t>
      </w:r>
      <w:r w:rsidR="008A346E">
        <w:rPr>
          <w:rFonts w:ascii="Times New Roman" w:hAnsi="Times New Roman" w:cs="Times New Roman"/>
          <w:sz w:val="20"/>
          <w:szCs w:val="20"/>
          <w:lang w:val="kk-KZ"/>
        </w:rPr>
        <w:t xml:space="preserve">                  </w:t>
      </w:r>
      <w:r w:rsidR="008A346E" w:rsidRPr="00C92EB0">
        <w:rPr>
          <w:rFonts w:ascii="Times New Roman" w:hAnsi="Times New Roman" w:cs="Times New Roman"/>
          <w:sz w:val="20"/>
          <w:szCs w:val="20"/>
        </w:rPr>
        <w:t>_______________</w:t>
      </w:r>
      <w:r w:rsidR="008A346E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</w:t>
      </w:r>
      <w:r w:rsidR="008A346E" w:rsidRPr="00C92EB0">
        <w:rPr>
          <w:rFonts w:ascii="Times New Roman" w:hAnsi="Times New Roman" w:cs="Times New Roman"/>
          <w:sz w:val="20"/>
          <w:szCs w:val="20"/>
          <w:lang w:val="kk-KZ"/>
        </w:rPr>
        <w:t>Джапахов Е.С.</w:t>
      </w:r>
    </w:p>
    <w:p w14:paraId="3018EAD1" w14:textId="77777777" w:rsidR="008A346E" w:rsidRPr="00C92EB0" w:rsidRDefault="008A346E" w:rsidP="008A34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3C1FB41" w14:textId="77777777" w:rsidR="00E23FAB" w:rsidRDefault="00E23FAB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3781E3FD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0D144551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5DB3F72F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5C1EC035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22C08DF1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5012247A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630E3290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32B69AC6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225C7D51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514048AB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2A30A376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26FBA974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1FA09AD6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6F60D975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718355E9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5683C7F3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189A9C4E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7E6B2CCE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70A2DE2F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33329AF3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3D9DA25A" w14:textId="77777777" w:rsidR="001F5A20" w:rsidRDefault="001F5A20" w:rsidP="001F5A20">
      <w:pPr>
        <w:pStyle w:val="a8"/>
        <w:shd w:val="clear" w:color="auto" w:fill="FFFFFF"/>
        <w:spacing w:before="0" w:beforeAutospacing="0" w:after="360" w:afterAutospacing="0"/>
        <w:contextualSpacing/>
        <w:textAlignment w:val="baseline"/>
        <w:rPr>
          <w:sz w:val="20"/>
          <w:szCs w:val="20"/>
          <w:lang w:val="kk-KZ"/>
        </w:rPr>
      </w:pPr>
    </w:p>
    <w:sectPr w:rsidR="001F5A20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62BA6" w14:textId="77777777" w:rsidR="00A119D3" w:rsidRDefault="00A119D3" w:rsidP="00DD41A3">
      <w:pPr>
        <w:spacing w:after="0" w:line="240" w:lineRule="auto"/>
      </w:pPr>
      <w:r>
        <w:separator/>
      </w:r>
    </w:p>
  </w:endnote>
  <w:endnote w:type="continuationSeparator" w:id="0">
    <w:p w14:paraId="478A2857" w14:textId="77777777" w:rsidR="00A119D3" w:rsidRDefault="00A119D3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E7811" w14:textId="77777777" w:rsidR="00A119D3" w:rsidRDefault="00A119D3" w:rsidP="00DD41A3">
      <w:pPr>
        <w:spacing w:after="0" w:line="240" w:lineRule="auto"/>
      </w:pPr>
      <w:r>
        <w:separator/>
      </w:r>
    </w:p>
  </w:footnote>
  <w:footnote w:type="continuationSeparator" w:id="0">
    <w:p w14:paraId="4BC0B65B" w14:textId="77777777" w:rsidR="00A119D3" w:rsidRDefault="00A119D3" w:rsidP="00DD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725B"/>
    <w:multiLevelType w:val="hybridMultilevel"/>
    <w:tmpl w:val="BE9E3400"/>
    <w:lvl w:ilvl="0" w:tplc="3A18FBF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8F"/>
    <w:rsid w:val="00004EA0"/>
    <w:rsid w:val="000103F7"/>
    <w:rsid w:val="00053E35"/>
    <w:rsid w:val="00066BEF"/>
    <w:rsid w:val="00076DEA"/>
    <w:rsid w:val="00092D48"/>
    <w:rsid w:val="000967BD"/>
    <w:rsid w:val="000A2ADE"/>
    <w:rsid w:val="000A532B"/>
    <w:rsid w:val="000B226D"/>
    <w:rsid w:val="000C118F"/>
    <w:rsid w:val="000C231C"/>
    <w:rsid w:val="000C3D17"/>
    <w:rsid w:val="000E033A"/>
    <w:rsid w:val="00112951"/>
    <w:rsid w:val="00124B8C"/>
    <w:rsid w:val="00131D91"/>
    <w:rsid w:val="001413E0"/>
    <w:rsid w:val="001509C8"/>
    <w:rsid w:val="001800C1"/>
    <w:rsid w:val="00180306"/>
    <w:rsid w:val="001853E2"/>
    <w:rsid w:val="001C2C44"/>
    <w:rsid w:val="001C5B32"/>
    <w:rsid w:val="001E72CD"/>
    <w:rsid w:val="001F5A20"/>
    <w:rsid w:val="00213D05"/>
    <w:rsid w:val="002211CC"/>
    <w:rsid w:val="0026216E"/>
    <w:rsid w:val="00264533"/>
    <w:rsid w:val="00286E92"/>
    <w:rsid w:val="002A3D45"/>
    <w:rsid w:val="002E5848"/>
    <w:rsid w:val="002F5237"/>
    <w:rsid w:val="002F6B37"/>
    <w:rsid w:val="00341B8F"/>
    <w:rsid w:val="0034625D"/>
    <w:rsid w:val="00352D99"/>
    <w:rsid w:val="0035390C"/>
    <w:rsid w:val="00360EC9"/>
    <w:rsid w:val="00395AC9"/>
    <w:rsid w:val="003C1AB0"/>
    <w:rsid w:val="003E5194"/>
    <w:rsid w:val="0040258E"/>
    <w:rsid w:val="00411EEE"/>
    <w:rsid w:val="00421418"/>
    <w:rsid w:val="00431D7F"/>
    <w:rsid w:val="0043720D"/>
    <w:rsid w:val="004401A6"/>
    <w:rsid w:val="0045534B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36DD5"/>
    <w:rsid w:val="005608BE"/>
    <w:rsid w:val="005705EB"/>
    <w:rsid w:val="0058515D"/>
    <w:rsid w:val="00592017"/>
    <w:rsid w:val="005A08EA"/>
    <w:rsid w:val="005C4D40"/>
    <w:rsid w:val="005E6AAF"/>
    <w:rsid w:val="00606320"/>
    <w:rsid w:val="00620539"/>
    <w:rsid w:val="00624F90"/>
    <w:rsid w:val="00643024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1756D"/>
    <w:rsid w:val="0083657F"/>
    <w:rsid w:val="00863AD2"/>
    <w:rsid w:val="0087628C"/>
    <w:rsid w:val="008820BD"/>
    <w:rsid w:val="00882C81"/>
    <w:rsid w:val="008A346E"/>
    <w:rsid w:val="008C00F2"/>
    <w:rsid w:val="00903D03"/>
    <w:rsid w:val="00910AF3"/>
    <w:rsid w:val="009122AD"/>
    <w:rsid w:val="009236EF"/>
    <w:rsid w:val="0094162F"/>
    <w:rsid w:val="00944612"/>
    <w:rsid w:val="00950729"/>
    <w:rsid w:val="009638B5"/>
    <w:rsid w:val="00974F37"/>
    <w:rsid w:val="00981A82"/>
    <w:rsid w:val="009D00C9"/>
    <w:rsid w:val="009D5684"/>
    <w:rsid w:val="009F615D"/>
    <w:rsid w:val="00A03662"/>
    <w:rsid w:val="00A057AB"/>
    <w:rsid w:val="00A074E2"/>
    <w:rsid w:val="00A119D3"/>
    <w:rsid w:val="00A2706C"/>
    <w:rsid w:val="00A35E2B"/>
    <w:rsid w:val="00A362B3"/>
    <w:rsid w:val="00A36360"/>
    <w:rsid w:val="00A422DC"/>
    <w:rsid w:val="00A45EE5"/>
    <w:rsid w:val="00A60E25"/>
    <w:rsid w:val="00A6363A"/>
    <w:rsid w:val="00A770DE"/>
    <w:rsid w:val="00A8687C"/>
    <w:rsid w:val="00A90737"/>
    <w:rsid w:val="00A95F19"/>
    <w:rsid w:val="00AA1448"/>
    <w:rsid w:val="00AA6BD4"/>
    <w:rsid w:val="00AB64B0"/>
    <w:rsid w:val="00AC5873"/>
    <w:rsid w:val="00AD568E"/>
    <w:rsid w:val="00AE684F"/>
    <w:rsid w:val="00B214D6"/>
    <w:rsid w:val="00B31DB4"/>
    <w:rsid w:val="00B35A39"/>
    <w:rsid w:val="00B42912"/>
    <w:rsid w:val="00B45A2B"/>
    <w:rsid w:val="00B46708"/>
    <w:rsid w:val="00B47508"/>
    <w:rsid w:val="00B47611"/>
    <w:rsid w:val="00B763AB"/>
    <w:rsid w:val="00B86262"/>
    <w:rsid w:val="00B87B47"/>
    <w:rsid w:val="00B9396B"/>
    <w:rsid w:val="00B93A98"/>
    <w:rsid w:val="00B96516"/>
    <w:rsid w:val="00B97CC8"/>
    <w:rsid w:val="00BB6BBF"/>
    <w:rsid w:val="00BC1B62"/>
    <w:rsid w:val="00BD69B6"/>
    <w:rsid w:val="00BE01B4"/>
    <w:rsid w:val="00BF3665"/>
    <w:rsid w:val="00C0017B"/>
    <w:rsid w:val="00C00CBF"/>
    <w:rsid w:val="00C03EAC"/>
    <w:rsid w:val="00C045AA"/>
    <w:rsid w:val="00C04CDF"/>
    <w:rsid w:val="00C45C4D"/>
    <w:rsid w:val="00C567B0"/>
    <w:rsid w:val="00C567EC"/>
    <w:rsid w:val="00C65A42"/>
    <w:rsid w:val="00C70920"/>
    <w:rsid w:val="00C7689F"/>
    <w:rsid w:val="00C77CC1"/>
    <w:rsid w:val="00C8264F"/>
    <w:rsid w:val="00C82A04"/>
    <w:rsid w:val="00C8482F"/>
    <w:rsid w:val="00C92EB0"/>
    <w:rsid w:val="00CD0130"/>
    <w:rsid w:val="00CD26D4"/>
    <w:rsid w:val="00CE0F19"/>
    <w:rsid w:val="00CE242D"/>
    <w:rsid w:val="00D05340"/>
    <w:rsid w:val="00D35D4F"/>
    <w:rsid w:val="00D55461"/>
    <w:rsid w:val="00D91A69"/>
    <w:rsid w:val="00DA1D35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133C7"/>
    <w:rsid w:val="00E21AB7"/>
    <w:rsid w:val="00E23326"/>
    <w:rsid w:val="00E23FAB"/>
    <w:rsid w:val="00E26C16"/>
    <w:rsid w:val="00E275FE"/>
    <w:rsid w:val="00E27B07"/>
    <w:rsid w:val="00E53C75"/>
    <w:rsid w:val="00E603EA"/>
    <w:rsid w:val="00E63EF0"/>
    <w:rsid w:val="00E776B0"/>
    <w:rsid w:val="00E802D3"/>
    <w:rsid w:val="00E83B57"/>
    <w:rsid w:val="00E8565D"/>
    <w:rsid w:val="00E97B99"/>
    <w:rsid w:val="00EA212D"/>
    <w:rsid w:val="00EA3A79"/>
    <w:rsid w:val="00EA7242"/>
    <w:rsid w:val="00EB2DBF"/>
    <w:rsid w:val="00ED4AFF"/>
    <w:rsid w:val="00F1470A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95076"/>
    <w:rsid w:val="00FA42CF"/>
    <w:rsid w:val="00FB17C9"/>
    <w:rsid w:val="00FB2D66"/>
    <w:rsid w:val="00FB51E3"/>
    <w:rsid w:val="00FB7FFA"/>
    <w:rsid w:val="00FD3DCE"/>
    <w:rsid w:val="00FE6430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  <w:style w:type="paragraph" w:styleId="a7">
    <w:name w:val="List Paragraph"/>
    <w:basedOn w:val="a"/>
    <w:uiPriority w:val="34"/>
    <w:qFormat/>
    <w:rsid w:val="00A35E2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3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2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  <w:style w:type="paragraph" w:styleId="a7">
    <w:name w:val="List Paragraph"/>
    <w:basedOn w:val="a"/>
    <w:uiPriority w:val="34"/>
    <w:qFormat/>
    <w:rsid w:val="00A35E2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3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2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HP</cp:lastModifiedBy>
  <cp:revision>9</cp:revision>
  <cp:lastPrinted>2023-02-07T10:44:00Z</cp:lastPrinted>
  <dcterms:created xsi:type="dcterms:W3CDTF">2023-01-12T12:20:00Z</dcterms:created>
  <dcterms:modified xsi:type="dcterms:W3CDTF">2023-02-07T10:44:00Z</dcterms:modified>
</cp:coreProperties>
</file>